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6B" w:rsidRPr="00AF7BC1" w:rsidRDefault="00AF7BC1" w:rsidP="00AF7BC1">
      <w:pPr>
        <w:jc w:val="center"/>
        <w:rPr>
          <w:b/>
        </w:rPr>
      </w:pPr>
      <w:r w:rsidRPr="00AF7BC1">
        <w:rPr>
          <w:b/>
        </w:rPr>
        <w:t>План мероприятий ЦНППМ на 2022 год</w:t>
      </w:r>
    </w:p>
    <w:p w:rsidR="00AF7BC1" w:rsidRDefault="00AF7BC1">
      <w:r>
        <w:t>г. Улан-Удэ</w:t>
      </w:r>
    </w:p>
    <w:tbl>
      <w:tblPr>
        <w:tblW w:w="154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"/>
        <w:gridCol w:w="2381"/>
        <w:gridCol w:w="5529"/>
        <w:gridCol w:w="3543"/>
        <w:gridCol w:w="3402"/>
      </w:tblGrid>
      <w:tr w:rsidR="00AF7BC1" w:rsidRPr="00652A29" w:rsidTr="009E3F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C1" w:rsidRPr="00652A29" w:rsidRDefault="00AF7BC1" w:rsidP="009E3FAE">
            <w:pPr>
              <w:spacing w:after="0" w:line="240" w:lineRule="auto"/>
              <w:ind w:left="-117" w:hanging="151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№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Категория участников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Ответственные</w:t>
            </w:r>
          </w:p>
        </w:tc>
      </w:tr>
      <w:tr w:rsidR="00AF7BC1" w:rsidRPr="00652A29" w:rsidTr="009E3F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Тьюторы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ММС, педагоги ОО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Семинар-практикум «Сопровождение индивидуальных образовательных маршрутов педагогических работников РБ»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февраль, март, июнь, 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Сункуева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И.Н., </w:t>
            </w:r>
          </w:p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Сахаровская Д.В.,</w:t>
            </w:r>
          </w:p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Арбалжинова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А.Б.,</w:t>
            </w:r>
          </w:p>
          <w:p w:rsidR="00AF7BC1" w:rsidRPr="00652A29" w:rsidRDefault="00AF7BC1" w:rsidP="009E3FAE">
            <w:pPr>
              <w:spacing w:after="0" w:line="240" w:lineRule="auto"/>
            </w:pPr>
            <w:r w:rsidRPr="00652A29">
              <w:rPr>
                <w:rFonts w:eastAsia="Times New Roman"/>
                <w:lang w:eastAsia="ru-RU"/>
              </w:rPr>
              <w:t>Очирова Н.В.</w:t>
            </w:r>
          </w:p>
        </w:tc>
      </w:tr>
      <w:tr w:rsidR="00AF7BC1" w:rsidRPr="00652A29" w:rsidTr="009E3F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Тьюторы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ММС, педагоги ОО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Семинар-практикум «Моделирование индивидуальных образовательных маршрутов педагогических работников»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февраль, апрель, сентябрь, 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Сункуева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И.Н., </w:t>
            </w:r>
          </w:p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Сахаровская Д.В.,</w:t>
            </w:r>
          </w:p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Арбалжинова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А.Б.,</w:t>
            </w:r>
          </w:p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 xml:space="preserve">Очирова Н.В., </w:t>
            </w:r>
          </w:p>
          <w:p w:rsidR="00AF7BC1" w:rsidRPr="00652A29" w:rsidRDefault="00AF7BC1" w:rsidP="009E3FAE">
            <w:pPr>
              <w:spacing w:after="0" w:line="240" w:lineRule="auto"/>
            </w:pPr>
            <w:proofErr w:type="spellStart"/>
            <w:r w:rsidRPr="00652A29">
              <w:rPr>
                <w:rFonts w:eastAsia="Times New Roman"/>
                <w:lang w:eastAsia="ru-RU"/>
              </w:rPr>
              <w:t>Бурдуковская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Л.Н.</w:t>
            </w:r>
          </w:p>
        </w:tc>
      </w:tr>
      <w:tr w:rsidR="00AF7BC1" w:rsidRPr="00652A29" w:rsidTr="009E3F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Руководители ОО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Семинар-практикум «Организационная и методическая деятельность руководителей общеобразовательных организаций в современных условиях»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652A29">
              <w:rPr>
                <w:rFonts w:eastAsia="Times New Roman"/>
                <w:color w:val="000000"/>
                <w:lang w:eastAsia="ru-RU"/>
              </w:rPr>
              <w:t>февраль, 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Сункуева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И.Н., </w:t>
            </w:r>
          </w:p>
          <w:p w:rsidR="00AF7BC1" w:rsidRPr="00652A29" w:rsidRDefault="00AF7BC1" w:rsidP="009E3FAE">
            <w:pPr>
              <w:spacing w:after="0" w:line="240" w:lineRule="auto"/>
            </w:pPr>
            <w:r w:rsidRPr="00652A29">
              <w:rPr>
                <w:rFonts w:eastAsia="Times New Roman"/>
                <w:lang w:eastAsia="ru-RU"/>
              </w:rPr>
              <w:t>Сахаровская Д.В.</w:t>
            </w:r>
          </w:p>
        </w:tc>
      </w:tr>
      <w:tr w:rsidR="00AF7BC1" w:rsidRPr="00652A29" w:rsidTr="009E3F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Педагоги ОО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 xml:space="preserve">Апробация модели оценки </w:t>
            </w:r>
            <w:r>
              <w:rPr>
                <w:rFonts w:eastAsia="Times New Roman"/>
                <w:lang w:eastAsia="ru-RU"/>
              </w:rPr>
              <w:t xml:space="preserve">ИКТ </w:t>
            </w:r>
            <w:r w:rsidRPr="00652A29">
              <w:rPr>
                <w:rFonts w:eastAsia="Times New Roman"/>
                <w:lang w:eastAsia="ru-RU"/>
              </w:rPr>
              <w:t>компетенций работников образовательных организаций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по плану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</w:pPr>
            <w:proofErr w:type="spellStart"/>
            <w:r w:rsidRPr="00652A29">
              <w:rPr>
                <w:rFonts w:eastAsia="Times New Roman"/>
                <w:lang w:eastAsia="ru-RU"/>
              </w:rPr>
              <w:t>Сункуева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И.Н.</w:t>
            </w:r>
            <w:r>
              <w:rPr>
                <w:rFonts w:eastAsia="Times New Roman"/>
                <w:lang w:eastAsia="ru-RU"/>
              </w:rPr>
              <w:t xml:space="preserve">, </w:t>
            </w:r>
          </w:p>
        </w:tc>
      </w:tr>
      <w:tr w:rsidR="00AF7BC1" w:rsidRPr="00652A29" w:rsidTr="009E3FAE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Тьюторы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ММС, педагоги ОО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Семинар «Клуба - Учитель года» в рамках реализации целевой модели наставничества педагогических работников РБ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март, 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AF7BC1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>Сотрудники ЦНППМ</w:t>
            </w:r>
          </w:p>
        </w:tc>
      </w:tr>
      <w:tr w:rsidR="00AF7BC1" w:rsidRPr="00652A29" w:rsidTr="009E3F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Руководители ОО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Семинар «Внутренняя система оценка качества образования как объект управления: планирование, организация, анализ»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апрель, 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Арбалжинова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А.Б., </w:t>
            </w:r>
          </w:p>
          <w:p w:rsidR="00AF7BC1" w:rsidRPr="00652A29" w:rsidRDefault="00AF7BC1" w:rsidP="009E3FAE">
            <w:pPr>
              <w:spacing w:after="0" w:line="240" w:lineRule="auto"/>
            </w:pPr>
            <w:r w:rsidRPr="00652A29">
              <w:rPr>
                <w:rFonts w:eastAsia="Times New Roman"/>
                <w:lang w:eastAsia="ru-RU"/>
              </w:rPr>
              <w:t>Очирова Н.В.</w:t>
            </w:r>
          </w:p>
        </w:tc>
      </w:tr>
      <w:tr w:rsidR="00AF7BC1" w:rsidRPr="00652A29" w:rsidTr="009E3F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Руководители ЦНППМ, специалисты региональных организаций ДПО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Стратегическая сессия «Деятельность ЦНППМ в современном образовательном пространстве по реализации программы наставничества: опыт и перспективы»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Сункуева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И.Н., </w:t>
            </w:r>
          </w:p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Сахаровская Д.В.,</w:t>
            </w:r>
          </w:p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52A29">
              <w:rPr>
                <w:rFonts w:eastAsia="Times New Roman"/>
                <w:lang w:eastAsia="ru-RU"/>
              </w:rPr>
              <w:t>Арбалжинова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А.Б.,</w:t>
            </w:r>
          </w:p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Очирова Н.В.</w:t>
            </w:r>
          </w:p>
        </w:tc>
      </w:tr>
      <w:tr w:rsidR="00AF7BC1" w:rsidRPr="00652A29" w:rsidTr="009E3FA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>Руководители ОО, педагоги ОО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color w:val="050505"/>
                <w:lang w:eastAsia="ru-RU"/>
              </w:rPr>
              <w:t>Августовская конференция работников образования РБ «Формирование региональной системы научно-методического сопровождения педагогических работников и управленческих кадров Республики Бурятии: анализ результатов»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652A29">
              <w:rPr>
                <w:rFonts w:eastAsia="Times New Roman"/>
                <w:lang w:eastAsia="ru-RU"/>
              </w:rPr>
              <w:t xml:space="preserve">август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BC1" w:rsidRPr="00652A29" w:rsidRDefault="00AF7BC1" w:rsidP="009E3FAE">
            <w:pPr>
              <w:spacing w:after="0" w:line="240" w:lineRule="auto"/>
            </w:pPr>
            <w:proofErr w:type="spellStart"/>
            <w:r w:rsidRPr="00652A29">
              <w:rPr>
                <w:rFonts w:eastAsia="Times New Roman"/>
                <w:lang w:eastAsia="ru-RU"/>
              </w:rPr>
              <w:t>Сункуева</w:t>
            </w:r>
            <w:proofErr w:type="spellEnd"/>
            <w:r w:rsidRPr="00652A29">
              <w:rPr>
                <w:rFonts w:eastAsia="Times New Roman"/>
                <w:lang w:eastAsia="ru-RU"/>
              </w:rPr>
              <w:t xml:space="preserve"> И.Н.</w:t>
            </w:r>
          </w:p>
        </w:tc>
      </w:tr>
    </w:tbl>
    <w:p w:rsidR="00AF7BC1" w:rsidRDefault="00AF7BC1" w:rsidP="00F43DB6">
      <w:bookmarkStart w:id="0" w:name="_GoBack"/>
      <w:bookmarkEnd w:id="0"/>
    </w:p>
    <w:sectPr w:rsidR="00AF7BC1" w:rsidSect="00AF7B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C38B6"/>
    <w:multiLevelType w:val="hybridMultilevel"/>
    <w:tmpl w:val="972269E6"/>
    <w:lvl w:ilvl="0" w:tplc="0419000F">
      <w:start w:val="1"/>
      <w:numFmt w:val="decimal"/>
      <w:lvlText w:val="%1."/>
      <w:lvlJc w:val="left"/>
      <w:pPr>
        <w:ind w:left="452" w:hanging="360"/>
      </w:p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C1"/>
    <w:rsid w:val="004B3E6B"/>
    <w:rsid w:val="00AF7BC1"/>
    <w:rsid w:val="00F4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C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C1"/>
    <w:pPr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C1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BC1"/>
    <w:pPr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2022-02-11T06:07:00Z</dcterms:created>
  <dcterms:modified xsi:type="dcterms:W3CDTF">2022-02-11T06:10:00Z</dcterms:modified>
</cp:coreProperties>
</file>